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7B0F352" w:rsidR="009F5716" w:rsidRPr="009F5716" w:rsidRDefault="00B63D6A" w:rsidP="004D4033">
                <w:pPr>
                  <w:pStyle w:val="DataInput"/>
                  <w:spacing w:after="0"/>
                </w:pPr>
                <w:r>
                  <w:t>Kurt Richardson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8A5DF50" w:rsidR="009F5716" w:rsidRPr="009F5716" w:rsidRDefault="00B63D6A"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F60E390" w:rsidR="009F5716" w:rsidRPr="009F5716" w:rsidRDefault="00B63D6A" w:rsidP="004D4033">
                <w:pPr>
                  <w:pStyle w:val="DataInput"/>
                  <w:spacing w:after="0"/>
                </w:pPr>
                <w:proofErr w:type="spellStart"/>
                <w:r>
                  <w:t>Caskinette</w:t>
                </w:r>
                <w:proofErr w:type="spellEnd"/>
                <w:r>
                  <w:t xml:space="preserve">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1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4B5E6A3" w:rsidR="009F5716" w:rsidRPr="009F5716" w:rsidRDefault="00B63D6A" w:rsidP="004D4033">
                <w:pPr>
                  <w:pStyle w:val="DataInput"/>
                  <w:spacing w:after="0"/>
                </w:pPr>
                <w:r>
                  <w:rPr>
                    <w:color w:val="808080"/>
                  </w:rPr>
                  <w:t>3/1</w:t>
                </w:r>
                <w:r w:rsidR="00B03CAE">
                  <w:t>1</w:t>
                </w:r>
                <w:r>
                  <w:rPr>
                    <w:color w:val="808080"/>
                  </w:rPr>
                  <w:t>/2024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6CAB6DE" w:rsidR="00B713BC" w:rsidRPr="00B713BC" w:rsidRDefault="00B63D6A" w:rsidP="00864F6C">
                <w:pPr>
                  <w:pStyle w:val="DataInput"/>
                </w:pPr>
                <w:r>
                  <w:t>Used Inventory Turn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C5B89A5" w:rsidR="00B713BC" w:rsidRPr="00B713BC" w:rsidRDefault="00B63D6A" w:rsidP="00864F6C">
                <w:pPr>
                  <w:pStyle w:val="DataInput"/>
                </w:pPr>
                <w:r>
                  <w:t>Current Inventory Turn is 4.6</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21FD54F" w:rsidR="00B713BC" w:rsidRPr="00B713BC" w:rsidRDefault="00B63D6A" w:rsidP="00864F6C">
                <w:pPr>
                  <w:pStyle w:val="DataInput"/>
                </w:pPr>
                <w:r>
                  <w:t>I would like to double our turn rate by the end of 2024 or before.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0DAE591" w:rsidR="00B713BC" w:rsidRPr="00B713BC" w:rsidRDefault="008D6B16" w:rsidP="00864F6C">
                <w:pPr>
                  <w:pStyle w:val="DataInput"/>
                </w:pPr>
                <w:r>
                  <w:t>This goal can be achieved by implementing the proper processes. While being aggressive and persistent are necessary approaches, a quick result cannot be expected. "1 degree turns at a time" or "slow and steady wins the race" are the proper and realistic approaches.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1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1FBC9AE" w:rsidR="00931D47" w:rsidRPr="00B713BC" w:rsidRDefault="00B63D6A" w:rsidP="004D4033">
                <w:pPr>
                  <w:pStyle w:val="DataInput"/>
                  <w:spacing w:after="0"/>
                </w:pPr>
                <w:r>
                  <w:rPr>
                    <w:color w:val="808080"/>
                  </w:rPr>
                  <w:t>3/11/2024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3B3E53C" w:rsidR="00931D47" w:rsidRPr="00B713BC" w:rsidRDefault="00B63D6A"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E54C02D" w:rsidR="00931D47" w:rsidRPr="00B713BC" w:rsidRDefault="00B63D6A" w:rsidP="004D4033">
                <w:pPr>
                  <w:pStyle w:val="DataInput"/>
                  <w:spacing w:after="0"/>
                </w:pPr>
                <w:r>
                  <w:rPr>
                    <w:color w:val="808080"/>
                  </w:rPr>
                  <w:t>3/31/2024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753A31F" w:rsidR="00931D47" w:rsidRPr="00B713BC" w:rsidRDefault="00B63D6A" w:rsidP="00864F6C">
                <w:pPr>
                  <w:pStyle w:val="DataInput"/>
                </w:pPr>
                <w:r>
                  <w:t>Any amount of increase in turn rate.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1D7B041" w:rsidR="00931D47" w:rsidRPr="00B713BC" w:rsidRDefault="00B63D6A"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39955A9" w:rsidR="00931D47" w:rsidRPr="00B713BC" w:rsidRDefault="00B63D6A" w:rsidP="00864F6C">
                <w:pPr>
                  <w:pStyle w:val="DataInput"/>
                </w:pPr>
                <w:r>
                  <w:t>Turn rate of 6 or above.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FDBDE1E" w:rsidR="00931D47" w:rsidRPr="00B713BC" w:rsidRDefault="00B63D6A"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D86E28F" w:rsidR="00931D47" w:rsidRPr="00B713BC" w:rsidRDefault="00B63D6A" w:rsidP="00864F6C">
                <w:pPr>
                  <w:pStyle w:val="DataInput"/>
                </w:pPr>
                <w:r>
                  <w:t>Turn rate of 8 or above.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74DF3C1" w:rsidR="00931D47" w:rsidRPr="00B713BC" w:rsidRDefault="00B63D6A"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3429CD1" w:rsidR="00931D47" w:rsidRPr="00B713BC" w:rsidRDefault="00B63D6A" w:rsidP="00864F6C">
                <w:pPr>
                  <w:pStyle w:val="DataInput"/>
                </w:pPr>
                <w:r>
                  <w:t>Turn rate of 10 or above.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A1FEFF8" w:rsidR="00931D47" w:rsidRDefault="00B63D6A" w:rsidP="00864F6C">
                <w:pPr>
                  <w:pStyle w:val="DataInput"/>
                </w:pPr>
                <w:r>
                  <w:t>This goal aligns well with the dealer</w:t>
                </w:r>
                <w:r w:rsidR="00A42142">
                  <w:t xml:space="preserve"> </w:t>
                </w:r>
                <w:r>
                  <w:t>and GM's vision.  We get paid to turn a net profit, and the higher the turn - the higher the net profit.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CC1090A" w:rsidR="00931D47" w:rsidRDefault="0065022E" w:rsidP="00864F6C">
                <w:pPr>
                  <w:pStyle w:val="DataInput"/>
                </w:pPr>
                <w:r>
                  <w:t>The biggest pot</w:t>
                </w:r>
                <w:r w:rsidR="00BE786A">
                  <w:t>e</w:t>
                </w:r>
                <w:r>
                  <w:t>ntial benefit is a much higher GROI per unit which then adds to the dealerships total gross.  Other benefits are, but not limited to, much more controlled inventory/</w:t>
                </w:r>
                <w:proofErr w:type="spellStart"/>
                <w:r>
                  <w:t>days</w:t>
                </w:r>
                <w:proofErr w:type="spellEnd"/>
                <w:r>
                  <w:t xml:space="preserve"> supply, lower floor plan expense, more efficient recon process, etc.</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A6E0CDC" w:rsidR="00931D47" w:rsidRDefault="0065022E" w:rsidP="00864F6C">
                <w:pPr>
                  <w:pStyle w:val="DataInput"/>
                </w:pPr>
                <w:r>
                  <w:t>The potential consequences are more of the same of what we are currently facing.  Aged inventory, dead money, high day count in recon, etc.</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BC84091" w:rsidR="00931D47" w:rsidRDefault="0065022E" w:rsidP="00864F6C">
                <w:pPr>
                  <w:pStyle w:val="DataInput"/>
                </w:pPr>
                <w:r>
                  <w:t xml:space="preserve">This is one of the most </w:t>
                </w:r>
                <w:proofErr w:type="spellStart"/>
                <w:r>
                  <w:t>imporant</w:t>
                </w:r>
                <w:proofErr w:type="spellEnd"/>
                <w:r>
                  <w:t xml:space="preserve"> areas of a dealerships profitability and what I do every day.  Not having a used car floor plan is great, but cannot be the reason why there is not an emphasis on higher turn rate for our dealership.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E5E1404" w:rsidR="00931D47" w:rsidRDefault="0065022E" w:rsidP="00864F6C">
                <w:pPr>
                  <w:pStyle w:val="DataInput"/>
                </w:pPr>
                <w:r>
                  <w:t>Kickback from sales managers and sales representative</w:t>
                </w:r>
                <w:r w:rsidR="00865EB5">
                  <w:t>s</w:t>
                </w:r>
                <w:r>
                  <w:t>, but strictly from a pay plan standpoint</w:t>
                </w:r>
                <w:r w:rsidR="00865EB5">
                  <w:t xml:space="preserve"> - and that is understandable</w:t>
                </w:r>
                <w:r>
                  <w:t xml:space="preserve">.  It will be our job to show them how taking the hit now on the super aged inventory is beneficial in the long run.  Same goes for hitting our stride with the higher turn which potentially comes with a lower </w:t>
                </w:r>
                <w:r w:rsidR="00F65D52">
                  <w:t>front</w:t>
                </w:r>
                <w:r w:rsidR="00BB0C08">
                  <w:t xml:space="preserve">-end </w:t>
                </w:r>
                <w:r>
                  <w:t>gross</w:t>
                </w:r>
                <w:r w:rsidR="00F65D52">
                  <w:t xml:space="preserve"> average</w:t>
                </w:r>
                <w:r>
                  <w:t xml:space="preserve">, but </w:t>
                </w:r>
                <w:r w:rsidR="00F329EA">
                  <w:t>that</w:t>
                </w:r>
                <w:r>
                  <w:t xml:space="preserve"> can be made up in volume</w:t>
                </w:r>
                <w:r w:rsidR="00F329EA">
                  <w:t xml:space="preserv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F734FCE" w:rsidR="00931D47" w:rsidRDefault="00F329EA" w:rsidP="00864F6C">
                <w:pPr>
                  <w:pStyle w:val="DataInput"/>
                </w:pPr>
                <w:r>
                  <w:t>Educating the proper people on "The Power of The Turn".  Educating them and then proving it to them over time.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rPr>
              <w:color w:val="auto"/>
            </w:r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5A9ECF1" w14:textId="77777777" w:rsidR="00F329EA" w:rsidRDefault="00F329EA" w:rsidP="00864F6C">
                <w:pPr>
                  <w:pStyle w:val="DataInput"/>
                </w:pPr>
                <w:r>
                  <w:t xml:space="preserve">$3,969,288 yearly projected gross </w:t>
                </w:r>
                <w:proofErr w:type="spellStart"/>
                <w:r>
                  <w:t>varience</w:t>
                </w:r>
                <w:proofErr w:type="spellEnd"/>
                <w:r>
                  <w:t xml:space="preserve"> by doubling our turn rate.</w:t>
                </w:r>
              </w:p>
              <w:p w14:paraId="51C63B82" w14:textId="2690B455" w:rsidR="00931D47" w:rsidRPr="00F329EA" w:rsidRDefault="00F329EA" w:rsidP="00F329EA">
                <w:r>
                  <w:t>WHO SAYS NO??!!</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40D0F66" w:rsidR="00931D47" w:rsidRDefault="00F329EA" w:rsidP="00864F6C">
                <w:pPr>
                  <w:pStyle w:val="DataInput"/>
                </w:pPr>
                <w:r>
                  <w:t>Appraising</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481C08B" w:rsidR="00931D47" w:rsidRDefault="00F329EA" w:rsidP="00864F6C">
                <w:pPr>
                  <w:pStyle w:val="DataInput"/>
                </w:pPr>
                <w:proofErr w:type="spellStart"/>
                <w:r>
                  <w:t>vAuto</w:t>
                </w:r>
                <w:proofErr w:type="spell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293E7A7" w:rsidR="00931D47" w:rsidRDefault="00F329EA" w:rsidP="00864F6C">
                <w:pPr>
                  <w:pStyle w:val="DataInput"/>
                </w:pPr>
                <w:r>
                  <w:t>Myself and Sales Managers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89FEA8F" w:rsidR="00931D47" w:rsidRDefault="00B73E21" w:rsidP="00864F6C">
                <w:pPr>
                  <w:pStyle w:val="DataInput"/>
                </w:pPr>
                <w:r>
                  <w:t>Higher Look to Book % while also owning acquired vehicles correctly.</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1D95E54" w14:textId="77777777" w:rsidR="00B73E21" w:rsidRDefault="00B73E21" w:rsidP="00864F6C">
                <w:pPr>
                  <w:pStyle w:val="DataInput"/>
                </w:pPr>
                <w:r>
                  <w:t>Start: Now</w:t>
                </w:r>
              </w:p>
              <w:p w14:paraId="7C788EEF" w14:textId="77777777" w:rsidR="00B73E21" w:rsidRDefault="00B73E21" w:rsidP="00864F6C">
                <w:pPr>
                  <w:pStyle w:val="DataInput"/>
                </w:pPr>
                <w:r>
                  <w:t>End: Never</w:t>
                </w:r>
              </w:p>
              <w:p w14:paraId="33F50700" w14:textId="053BC00F" w:rsidR="00931D47" w:rsidRDefault="00B73E21" w:rsidP="00864F6C">
                <w:pPr>
                  <w:pStyle w:val="DataInput"/>
                </w:pPr>
                <w:r>
                  <w:t>Checkpoint: Weekly</w:t>
                </w:r>
              </w:p>
            </w:tc>
          </w:sdtContent>
        </w:sdt>
      </w:tr>
      <w:tr w:rsidR="00931D47" w14:paraId="74CBC57D" w14:textId="77777777" w:rsidTr="00931D47">
        <w:sdt>
          <w:sdtPr>
            <w:rPr>
              <w:color w:val="auto"/>
            </w:r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06B9332" w14:textId="542A2304" w:rsidR="00F329EA" w:rsidRDefault="00F329EA" w:rsidP="00864F6C">
                <w:pPr>
                  <w:pStyle w:val="DataInput"/>
                </w:pPr>
                <w:r>
                  <w:t>Exit Strategy</w:t>
                </w:r>
                <w:r w:rsidR="00B73E21">
                  <w:t xml:space="preserve"> @ Acquisition</w:t>
                </w:r>
              </w:p>
              <w:p w14:paraId="3F149AE0" w14:textId="53DB8DD4" w:rsidR="00931D47" w:rsidRPr="00F329EA" w:rsidRDefault="00F329EA" w:rsidP="00F329EA">
                <w:r>
                  <w:t>(Retail or Wholesale)</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DFC548B" w:rsidR="00931D47" w:rsidRDefault="00F329EA" w:rsidP="00864F6C">
                <w:pPr>
                  <w:pStyle w:val="DataInput"/>
                </w:pPr>
                <w:proofErr w:type="spellStart"/>
                <w:r>
                  <w:t>vAuto</w:t>
                </w:r>
                <w:proofErr w:type="spellEnd"/>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58A00B3" w:rsidR="00931D47" w:rsidRDefault="00F329EA" w:rsidP="00864F6C">
                <w:pPr>
                  <w:pStyle w:val="DataInput"/>
                </w:pPr>
                <w:r>
                  <w:t>Myself and Sales Managers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2C7642F" w:rsidR="00931D47" w:rsidRDefault="00B73E21" w:rsidP="00864F6C">
                <w:pPr>
                  <w:pStyle w:val="DataInput"/>
                </w:pPr>
                <w:r>
                  <w:t>Hoping to gain a few more retail units out of this to help with volume, GROI, turn, etc</w:t>
                </w:r>
                <w:r w:rsidR="008D6B16">
                  <w: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297C31A" w14:textId="77777777" w:rsidR="00B73E21" w:rsidRDefault="00B73E21" w:rsidP="00864F6C">
                <w:pPr>
                  <w:pStyle w:val="DataInput"/>
                </w:pPr>
                <w:r>
                  <w:t>Start: Now</w:t>
                </w:r>
              </w:p>
              <w:p w14:paraId="0F74BCE4" w14:textId="77777777" w:rsidR="00B73E21" w:rsidRDefault="00B73E21" w:rsidP="00864F6C">
                <w:pPr>
                  <w:pStyle w:val="DataInput"/>
                </w:pPr>
                <w:r>
                  <w:t>End: Never</w:t>
                </w:r>
              </w:p>
              <w:p w14:paraId="291A661A" w14:textId="6EAF3B91" w:rsidR="00931D47" w:rsidRDefault="00B73E21" w:rsidP="00864F6C">
                <w:pPr>
                  <w:pStyle w:val="DataInput"/>
                </w:pPr>
                <w:r>
                  <w:t>Checkpoint: Daily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2A6F211" w:rsidR="00931D47" w:rsidRDefault="00F329EA" w:rsidP="00864F6C">
                <w:pPr>
                  <w:pStyle w:val="DataInput"/>
                </w:pPr>
                <w:proofErr w:type="spellStart"/>
                <w:r>
                  <w:t>Reconditiong</w:t>
                </w:r>
                <w:proofErr w:type="spellEnd"/>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5E5ED8B" w:rsidR="00931D47" w:rsidRDefault="00F329EA" w:rsidP="00864F6C">
                <w:pPr>
                  <w:pStyle w:val="DataInput"/>
                </w:pPr>
                <w:r>
                  <w:t>Rapid Recon</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AA8ADC9" w:rsidR="00931D47" w:rsidRDefault="00F329EA" w:rsidP="00864F6C">
                <w:pPr>
                  <w:pStyle w:val="DataInput"/>
                </w:pPr>
                <w:r>
                  <w:t>Myself, Service/Parts/Spa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1935185" w:rsidR="00931D47" w:rsidRDefault="00B73E21" w:rsidP="00864F6C">
                <w:pPr>
                  <w:pStyle w:val="DataInput"/>
                </w:pPr>
                <w:proofErr w:type="spellStart"/>
                <w:r>
                  <w:t>Substationally</w:t>
                </w:r>
                <w:proofErr w:type="spellEnd"/>
                <w:r>
                  <w:t xml:space="preserve"> decrease the amount of time a unit is in this process. Currently it is 25 days</w:t>
                </w:r>
                <w:r w:rsidR="008D6B16">
                  <w:t>.</w:t>
                </w:r>
              </w:p>
            </w:tc>
          </w:sdtContent>
        </w:sdt>
        <w:sdt>
          <w:sdtPr>
            <w:rPr>
              <w:color w:val="auto"/>
            </w:r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C5A1C64" w14:textId="77777777" w:rsidR="00B73E21" w:rsidRDefault="00B73E21" w:rsidP="00864F6C">
                <w:pPr>
                  <w:pStyle w:val="DataInput"/>
                </w:pPr>
                <w:r>
                  <w:t>Start: Now</w:t>
                </w:r>
              </w:p>
              <w:p w14:paraId="416F7DE0" w14:textId="77777777" w:rsidR="00B73E21" w:rsidRDefault="00B73E21" w:rsidP="00B73E21">
                <w:r>
                  <w:t>End: Never</w:t>
                </w:r>
              </w:p>
              <w:p w14:paraId="3AADD336" w14:textId="77777777" w:rsidR="00B73E21" w:rsidRDefault="00B73E21" w:rsidP="00B73E21"/>
              <w:p w14:paraId="7FD5FC75" w14:textId="5BCBF61E" w:rsidR="00B73E21" w:rsidRDefault="00B73E21" w:rsidP="00B73E21">
                <w:r>
                  <w:t>Checkpoint: Daily</w:t>
                </w:r>
              </w:p>
              <w:p w14:paraId="56760FB9" w14:textId="11C81987" w:rsidR="00931D47" w:rsidRPr="00B73E21" w:rsidRDefault="00931D47" w:rsidP="00B73E21"/>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3396DC5" w:rsidR="00931D47" w:rsidRDefault="00F329EA" w:rsidP="00864F6C">
                <w:pPr>
                  <w:pStyle w:val="DataInput"/>
                </w:pPr>
                <w:r>
                  <w:t>Merchandising</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7E1C46B" w:rsidR="00931D47" w:rsidRDefault="00F329EA" w:rsidP="00864F6C">
                <w:pPr>
                  <w:pStyle w:val="DataInput"/>
                </w:pPr>
                <w:proofErr w:type="spellStart"/>
                <w:r>
                  <w:t>vAuto</w:t>
                </w:r>
                <w:proofErr w:type="spellEnd"/>
                <w:r w:rsidR="00B73E21">
                  <w:t>, Social Media Platforms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431E0CA" w:rsidR="00931D47" w:rsidRDefault="00B73E21" w:rsidP="00864F6C">
                <w:pPr>
                  <w:pStyle w:val="DataInput"/>
                </w:pPr>
                <w:r>
                  <w:t>Myself, Marketing Dept, Sales Managers &amp; Sales Reps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65B364A" w:rsidR="00931D47" w:rsidRDefault="00B73E21" w:rsidP="00864F6C">
                <w:pPr>
                  <w:pStyle w:val="DataInput"/>
                </w:pPr>
                <w:r>
                  <w:t>Daily videos. Deal of the day. Deal of the week.  Just more overall exposure of what we have to offer</w:t>
                </w:r>
                <w:r w:rsidR="008D6B16">
                  <w:t>.</w:t>
                </w:r>
              </w:p>
            </w:tc>
          </w:sdtContent>
        </w:sdt>
        <w:sdt>
          <w:sdtPr>
            <w:rPr>
              <w:color w:val="auto"/>
            </w:r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5A6A109" w14:textId="77777777" w:rsidR="00B73E21" w:rsidRDefault="00B73E21" w:rsidP="00864F6C">
                <w:pPr>
                  <w:pStyle w:val="DataInput"/>
                </w:pPr>
                <w:r>
                  <w:t>Start: Now</w:t>
                </w:r>
              </w:p>
              <w:p w14:paraId="6662C64E" w14:textId="77777777" w:rsidR="00B73E21" w:rsidRDefault="00B73E21" w:rsidP="00B73E21">
                <w:r>
                  <w:t>End: Never</w:t>
                </w:r>
              </w:p>
              <w:p w14:paraId="49331D57" w14:textId="77777777" w:rsidR="008D6B16" w:rsidRDefault="008D6B16" w:rsidP="00B73E21"/>
              <w:p w14:paraId="24CDE9DC" w14:textId="48323549" w:rsidR="00931D47" w:rsidRPr="00B73E21" w:rsidRDefault="00B73E21" w:rsidP="00B73E21">
                <w:r>
                  <w:t>Checkpoint: Daily</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40E3C2B" w:rsidR="00931D47" w:rsidRDefault="00B73E21" w:rsidP="00864F6C">
                <w:pPr>
                  <w:pStyle w:val="DataInput"/>
                </w:pPr>
                <w:r>
                  <w:t>Pricing</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40ABDF78" w:rsidR="00931D47" w:rsidRDefault="00B73E21" w:rsidP="00864F6C">
                <w:pPr>
                  <w:pStyle w:val="DataInput"/>
                </w:pPr>
                <w:proofErr w:type="spellStart"/>
                <w:r>
                  <w:t>vAuto</w:t>
                </w:r>
                <w:proofErr w:type="spellEnd"/>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C5F51EC" w:rsidR="00931D47" w:rsidRDefault="00B73E21" w:rsidP="00864F6C">
                <w:pPr>
                  <w:pStyle w:val="DataInput"/>
                </w:pPr>
                <w:r>
                  <w:t>Myself</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1FA0001" w:rsidR="00931D47" w:rsidRDefault="00B73E21" w:rsidP="00864F6C">
                <w:pPr>
                  <w:pStyle w:val="DataInput"/>
                </w:pPr>
                <w:r>
                  <w:t>Re-price more often</w:t>
                </w:r>
                <w:r w:rsidR="008D6B16">
                  <w:t xml:space="preserve"> to stay competitive and aggressive in the market</w:t>
                </w:r>
                <w:r>
                  <w:t>.</w:t>
                </w:r>
              </w:p>
            </w:tc>
          </w:sdtContent>
        </w:sdt>
        <w:sdt>
          <w:sdtPr>
            <w:rPr>
              <w:color w:val="auto"/>
            </w:r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606F13D" w14:textId="77777777" w:rsidR="008D6B16" w:rsidRDefault="008D6B16" w:rsidP="00864F6C">
                <w:pPr>
                  <w:pStyle w:val="DataInput"/>
                </w:pPr>
                <w:r>
                  <w:t>Start: Now</w:t>
                </w:r>
              </w:p>
              <w:p w14:paraId="11365A31" w14:textId="77777777" w:rsidR="008D6B16" w:rsidRDefault="008D6B16" w:rsidP="008D6B16">
                <w:r>
                  <w:t>End: Never</w:t>
                </w:r>
              </w:p>
              <w:p w14:paraId="47652265" w14:textId="2B7E4522" w:rsidR="00931D47" w:rsidRPr="008D6B16" w:rsidRDefault="008D6B16" w:rsidP="008D6B16">
                <w:r>
                  <w:t>Checkpoint: Multiple times per week</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790E6D0" w:rsidR="00931D47" w:rsidRDefault="008D6B16" w:rsidP="00864F6C">
                <w:pPr>
                  <w:pStyle w:val="DataInput"/>
                </w:pPr>
                <w:r>
                  <w:t>Exit Strategy @ The Aged Stage</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5C89C9F3" w:rsidR="00931D47" w:rsidRDefault="008D6B16" w:rsidP="00864F6C">
                <w:pPr>
                  <w:pStyle w:val="DataInput"/>
                </w:pPr>
                <w:proofErr w:type="spellStart"/>
                <w:r>
                  <w:t>vAuto</w:t>
                </w:r>
                <w:proofErr w:type="spellEnd"/>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1F7A71D6" w:rsidR="00931D47" w:rsidRDefault="008D6B16" w:rsidP="00864F6C">
                <w:pPr>
                  <w:pStyle w:val="DataInput"/>
                </w:pPr>
                <w:r>
                  <w:t>Myself</w:t>
                </w:r>
                <w:r>
                  <w:tab/>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B78FBD2" w:rsidR="00931D47" w:rsidRDefault="008D6B16" w:rsidP="00864F6C">
                <w:pPr>
                  <w:pStyle w:val="DataInput"/>
                </w:pPr>
                <w:r>
                  <w:t xml:space="preserve">Not letting inventory age past a </w:t>
                </w:r>
                <w:proofErr w:type="gramStart"/>
                <w:r>
                  <w:t>set days</w:t>
                </w:r>
                <w:proofErr w:type="gramEnd"/>
                <w:r>
                  <w:t xml:space="preserve"> in inventory.</w:t>
                </w:r>
              </w:p>
            </w:tc>
          </w:sdtContent>
        </w:sdt>
        <w:sdt>
          <w:sdtPr>
            <w:rPr>
              <w:color w:val="auto"/>
            </w:r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BDDF2BB" w14:textId="77777777" w:rsidR="008D6B16" w:rsidRDefault="008D6B16" w:rsidP="00864F6C">
                <w:pPr>
                  <w:pStyle w:val="DataInput"/>
                </w:pPr>
                <w:r>
                  <w:t>Start: Now</w:t>
                </w:r>
              </w:p>
              <w:p w14:paraId="290D065F" w14:textId="77777777" w:rsidR="008D6B16" w:rsidRDefault="008D6B16" w:rsidP="008D6B16">
                <w:r>
                  <w:t>End: Never</w:t>
                </w:r>
              </w:p>
              <w:p w14:paraId="13799F89" w14:textId="45EBB4AE" w:rsidR="00931D47" w:rsidRPr="008D6B16" w:rsidRDefault="008D6B16" w:rsidP="008D6B16">
                <w:r>
                  <w:t>Checkpoint: TBD</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22F409DB" w:rsidR="00931D47" w:rsidRDefault="008D6B16" w:rsidP="00864F6C">
                <w:pPr>
                  <w:pStyle w:val="DataInput"/>
                </w:pPr>
                <w:proofErr w:type="gramStart"/>
                <w:r>
                  <w:t>Ultimate Goal</w:t>
                </w:r>
                <w:proofErr w:type="gramEnd"/>
                <w:r>
                  <w:t>: Increased Turn Rate</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25A7982" w:rsidR="00931D47" w:rsidRDefault="008D6B16" w:rsidP="00864F6C">
                <w:pPr>
                  <w:pStyle w:val="DataInput"/>
                </w:pPr>
                <w:proofErr w:type="spellStart"/>
                <w:r>
                  <w:t>vAuto</w:t>
                </w:r>
                <w:proofErr w:type="spellEnd"/>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5DC1096C" w:rsidR="00931D47" w:rsidRDefault="008D6B16" w:rsidP="00864F6C">
                <w:pPr>
                  <w:pStyle w:val="DataInput"/>
                </w:pPr>
                <w:r>
                  <w:t>Myself and Whole Sales Dept</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5E472247" w:rsidR="00931D47" w:rsidRDefault="008D6B16" w:rsidP="00864F6C">
                <w:pPr>
                  <w:pStyle w:val="DataInput"/>
                </w:pPr>
                <w:r>
                  <w:t>Higher Turn Rate</w:t>
                </w:r>
              </w:p>
            </w:tc>
          </w:sdtContent>
        </w:sdt>
        <w:sdt>
          <w:sdtPr>
            <w:rPr>
              <w:color w:val="auto"/>
            </w:r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57F7637" w14:textId="77777777" w:rsidR="008D6B16" w:rsidRDefault="008D6B16" w:rsidP="00864F6C">
                <w:pPr>
                  <w:pStyle w:val="DataInput"/>
                </w:pPr>
                <w:r>
                  <w:t>Start: Now</w:t>
                </w:r>
              </w:p>
              <w:p w14:paraId="7B0B8604" w14:textId="77777777" w:rsidR="008D6B16" w:rsidRDefault="008D6B16" w:rsidP="008D6B16">
                <w:r>
                  <w:t>End: Never</w:t>
                </w:r>
              </w:p>
              <w:p w14:paraId="63F8081F" w14:textId="1DE816E8" w:rsidR="00931D47" w:rsidRPr="008D6B16" w:rsidRDefault="008D6B16" w:rsidP="008D6B16">
                <w:r>
                  <w:t>Checkpoint: Quarterly</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A44BF53" w:rsidR="00931D47" w:rsidRDefault="00535187" w:rsidP="00864F6C">
                <w:pPr>
                  <w:pStyle w:val="DataInput"/>
                </w:pPr>
                <w:r>
                  <w:t xml:space="preserve">We </w:t>
                </w:r>
                <w:proofErr w:type="gramStart"/>
                <w:r>
                  <w:t>don’t</w:t>
                </w:r>
                <w:proofErr w:type="gramEnd"/>
                <w:r>
                  <w:t xml:space="preserve"> fall back into the previous habits by making this our new habit.  I believe this is achieved by accepting nothing less from myself and the people who are around me.  Realizing there will be kickbacks and handling that with data, facts and real time results will be key in moving us all in this new direction.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75398CF" w:rsidR="00931D47" w:rsidRDefault="00F93A46" w:rsidP="00864F6C">
                <w:pPr>
                  <w:pStyle w:val="DataInput"/>
                </w:pPr>
                <w:r>
                  <w:t>This process starts with</w:t>
                </w:r>
                <w:r w:rsidR="00BF3D6B">
                  <w:t xml:space="preserve"> letting everyone involved </w:t>
                </w:r>
                <w:r w:rsidR="0074363B">
                  <w:t xml:space="preserve">know </w:t>
                </w:r>
                <w:r w:rsidR="00BF3D6B">
                  <w:t>what our new habit is going to be</w:t>
                </w:r>
                <w:r w:rsidR="0074363B">
                  <w:t xml:space="preserve"> and that is where our journey begins.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620E8B">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6E942B" w14:textId="77777777" w:rsidR="00620E8B" w:rsidRDefault="00620E8B" w:rsidP="008A6AE0">
      <w:r>
        <w:separator/>
      </w:r>
    </w:p>
  </w:endnote>
  <w:endnote w:type="continuationSeparator" w:id="0">
    <w:p w14:paraId="12F0F5D1" w14:textId="77777777" w:rsidR="00620E8B" w:rsidRDefault="00620E8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98B781B-2509-44B3-92EB-BD9C76BB50ED}"/>
    <w:embedBold r:id="rId2" w:fontKey="{C76F4663-1BDE-4706-957F-E8BE5E5C424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43D55118-06D7-4B9F-B676-61B51AE7D71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3CF5F1" w14:textId="77777777" w:rsidR="00620E8B" w:rsidRDefault="00620E8B" w:rsidP="008A6AE0">
      <w:r>
        <w:separator/>
      </w:r>
    </w:p>
  </w:footnote>
  <w:footnote w:type="continuationSeparator" w:id="0">
    <w:p w14:paraId="0E3FE2BB" w14:textId="77777777" w:rsidR="00620E8B" w:rsidRDefault="00620E8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849323646">
    <w:abstractNumId w:val="9"/>
  </w:num>
  <w:num w:numId="2" w16cid:durableId="1390879803">
    <w:abstractNumId w:val="7"/>
  </w:num>
  <w:num w:numId="3" w16cid:durableId="1994984373">
    <w:abstractNumId w:val="6"/>
  </w:num>
  <w:num w:numId="4" w16cid:durableId="2104570590">
    <w:abstractNumId w:val="5"/>
  </w:num>
  <w:num w:numId="5" w16cid:durableId="446123537">
    <w:abstractNumId w:val="4"/>
  </w:num>
  <w:num w:numId="6" w16cid:durableId="113333760">
    <w:abstractNumId w:val="8"/>
  </w:num>
  <w:num w:numId="7" w16cid:durableId="791435447">
    <w:abstractNumId w:val="3"/>
  </w:num>
  <w:num w:numId="8" w16cid:durableId="322319983">
    <w:abstractNumId w:val="2"/>
  </w:num>
  <w:num w:numId="9" w16cid:durableId="1486892273">
    <w:abstractNumId w:val="1"/>
  </w:num>
  <w:num w:numId="10" w16cid:durableId="17186239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370EC1"/>
    <w:rsid w:val="003D2086"/>
    <w:rsid w:val="00445621"/>
    <w:rsid w:val="00493788"/>
    <w:rsid w:val="004D4033"/>
    <w:rsid w:val="00535187"/>
    <w:rsid w:val="00535F17"/>
    <w:rsid w:val="00582E69"/>
    <w:rsid w:val="005C5D8F"/>
    <w:rsid w:val="00620E8B"/>
    <w:rsid w:val="0065022E"/>
    <w:rsid w:val="006F048B"/>
    <w:rsid w:val="0072343A"/>
    <w:rsid w:val="00735E97"/>
    <w:rsid w:val="0074363B"/>
    <w:rsid w:val="007C24C6"/>
    <w:rsid w:val="007E76BD"/>
    <w:rsid w:val="00864F6C"/>
    <w:rsid w:val="00865EB5"/>
    <w:rsid w:val="008A6AE0"/>
    <w:rsid w:val="008D6B16"/>
    <w:rsid w:val="00931D47"/>
    <w:rsid w:val="00933CC1"/>
    <w:rsid w:val="009F5716"/>
    <w:rsid w:val="00A42142"/>
    <w:rsid w:val="00A46746"/>
    <w:rsid w:val="00B03CAE"/>
    <w:rsid w:val="00B476AF"/>
    <w:rsid w:val="00B63D6A"/>
    <w:rsid w:val="00B713BC"/>
    <w:rsid w:val="00B73E21"/>
    <w:rsid w:val="00BA5353"/>
    <w:rsid w:val="00BB0C08"/>
    <w:rsid w:val="00BE786A"/>
    <w:rsid w:val="00BF3D6B"/>
    <w:rsid w:val="00C70821"/>
    <w:rsid w:val="00C77D8B"/>
    <w:rsid w:val="00DA40F3"/>
    <w:rsid w:val="00EB0511"/>
    <w:rsid w:val="00F05A10"/>
    <w:rsid w:val="00F329EA"/>
    <w:rsid w:val="00F53EAB"/>
    <w:rsid w:val="00F65D52"/>
    <w:rsid w:val="00F93A46"/>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A1E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856D34-B6A5-48AE-A540-7AA6FCFB7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817</Words>
  <Characters>4657</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Kurt Richardson</cp:lastModifiedBy>
  <cp:revision>2</cp:revision>
  <cp:lastPrinted>2024-03-10T13:49:00Z</cp:lastPrinted>
  <dcterms:created xsi:type="dcterms:W3CDTF">2024-03-11T18:11:00Z</dcterms:created>
  <dcterms:modified xsi:type="dcterms:W3CDTF">2024-03-11T18:11:00Z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